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861FF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861FF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861FF">
        <w:rPr>
          <w:rFonts w:ascii="Times New Roman" w:eastAsia="Times New Roman" w:hAnsi="Times New Roman" w:cs="Times New Roman"/>
          <w:sz w:val="28"/>
        </w:rPr>
        <w:t xml:space="preserve"> NÃO possuímos funcionários cedidos por outros Órgãos nesta Municipalidade. </w:t>
      </w:r>
    </w:p>
    <w:p w:rsidR="00C976A1" w:rsidRDefault="004861FF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3C5841">
        <w:rPr>
          <w:rFonts w:ascii="Times New Roman" w:eastAsia="Times New Roman" w:hAnsi="Times New Roman" w:cs="Times New Roman"/>
          <w:i/>
          <w:sz w:val="28"/>
        </w:rPr>
        <w:t>01 de ju</w:t>
      </w:r>
      <w:r w:rsidR="00233A06">
        <w:rPr>
          <w:rFonts w:ascii="Times New Roman" w:eastAsia="Times New Roman" w:hAnsi="Times New Roman" w:cs="Times New Roman"/>
          <w:i/>
          <w:sz w:val="28"/>
        </w:rPr>
        <w:t>l</w:t>
      </w:r>
      <w:bookmarkStart w:id="0" w:name="_GoBack"/>
      <w:bookmarkEnd w:id="0"/>
      <w:r w:rsidR="003C5841">
        <w:rPr>
          <w:rFonts w:ascii="Times New Roman" w:eastAsia="Times New Roman" w:hAnsi="Times New Roman" w:cs="Times New Roman"/>
          <w:i/>
          <w:sz w:val="28"/>
        </w:rPr>
        <w:t>ho</w:t>
      </w:r>
      <w:r w:rsidR="002C0DF1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de 20</w:t>
      </w:r>
      <w:r w:rsidR="00C32A98">
        <w:rPr>
          <w:rFonts w:ascii="Times New Roman" w:eastAsia="Times New Roman" w:hAnsi="Times New Roman" w:cs="Times New Roman"/>
          <w:i/>
          <w:sz w:val="28"/>
        </w:rPr>
        <w:t>2</w:t>
      </w:r>
      <w:r w:rsidR="00ED033E">
        <w:rPr>
          <w:rFonts w:ascii="Times New Roman" w:eastAsia="Times New Roman" w:hAnsi="Times New Roman" w:cs="Times New Roman"/>
          <w:i/>
          <w:sz w:val="28"/>
        </w:rPr>
        <w:t>1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976A1">
      <w:pPr>
        <w:spacing w:after="0"/>
      </w:pP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861FF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0811DD"/>
    <w:rsid w:val="0010613E"/>
    <w:rsid w:val="00233A06"/>
    <w:rsid w:val="002C0DF1"/>
    <w:rsid w:val="00343C02"/>
    <w:rsid w:val="003C5841"/>
    <w:rsid w:val="004861FF"/>
    <w:rsid w:val="0049681B"/>
    <w:rsid w:val="00497BE5"/>
    <w:rsid w:val="004D334C"/>
    <w:rsid w:val="00556A44"/>
    <w:rsid w:val="005C3ACC"/>
    <w:rsid w:val="00736E34"/>
    <w:rsid w:val="009F1A64"/>
    <w:rsid w:val="00AF46E0"/>
    <w:rsid w:val="00B43678"/>
    <w:rsid w:val="00C12BA9"/>
    <w:rsid w:val="00C32A98"/>
    <w:rsid w:val="00C433B5"/>
    <w:rsid w:val="00C976A1"/>
    <w:rsid w:val="00D82310"/>
    <w:rsid w:val="00DB73D4"/>
    <w:rsid w:val="00E74D95"/>
    <w:rsid w:val="00EC3CE0"/>
    <w:rsid w:val="00ED033E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0FED2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368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2021-07-01T16:26:00Z</dcterms:created>
  <dcterms:modified xsi:type="dcterms:W3CDTF">2021-07-01T16:26:00Z</dcterms:modified>
</cp:coreProperties>
</file>